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69F" w:rsidRPr="00DF669F" w:rsidRDefault="00DF669F" w:rsidP="00DF66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bookmarkStart w:id="0" w:name="_GoBack"/>
      <w:bookmarkEnd w:id="0"/>
      <w:r w:rsidRPr="00DF669F">
        <w:rPr>
          <w:rFonts w:ascii="Arial" w:hAnsi="Arial" w:cs="Arial"/>
          <w:b/>
          <w:bCs/>
          <w:color w:val="000000"/>
          <w:kern w:val="0"/>
          <w:sz w:val="24"/>
          <w:szCs w:val="24"/>
        </w:rPr>
        <w:t>FORMATO 1. Carta de presentación de la Propuesta</w:t>
      </w:r>
    </w:p>
    <w:p w:rsidR="00DF669F" w:rsidRDefault="00DF669F" w:rsidP="00DF6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DF669F" w:rsidRPr="00DF669F" w:rsidRDefault="00DF669F" w:rsidP="00DF6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DF669F">
        <w:rPr>
          <w:rFonts w:ascii="Arial" w:hAnsi="Arial" w:cs="Arial"/>
          <w:color w:val="000000"/>
          <w:kern w:val="0"/>
          <w:sz w:val="24"/>
          <w:szCs w:val="24"/>
        </w:rPr>
        <w:t>Ciudad y Fecha</w:t>
      </w:r>
    </w:p>
    <w:p w:rsidR="00DF669F" w:rsidRDefault="00DF669F" w:rsidP="00DF6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DF669F" w:rsidRPr="00DF669F" w:rsidRDefault="00DF669F" w:rsidP="00DF6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DF669F">
        <w:rPr>
          <w:rFonts w:ascii="Arial" w:hAnsi="Arial" w:cs="Arial"/>
          <w:color w:val="000000"/>
          <w:kern w:val="0"/>
          <w:sz w:val="24"/>
          <w:szCs w:val="24"/>
        </w:rPr>
        <w:t>Señores</w:t>
      </w:r>
    </w:p>
    <w:p w:rsidR="00DF669F" w:rsidRPr="00DF669F" w:rsidRDefault="00DF669F" w:rsidP="00DF6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DF669F">
        <w:rPr>
          <w:rFonts w:ascii="Arial" w:hAnsi="Arial" w:cs="Arial"/>
          <w:b/>
          <w:bCs/>
          <w:color w:val="000000"/>
          <w:kern w:val="0"/>
          <w:sz w:val="24"/>
          <w:szCs w:val="24"/>
        </w:rPr>
        <w:t>INSTITUCION EDUCATIVA</w:t>
      </w:r>
      <w:r w:rsidR="00570700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DISTRITAL LA PRESENTACION</w:t>
      </w:r>
    </w:p>
    <w:p w:rsidR="00DF669F" w:rsidRPr="00DF669F" w:rsidRDefault="00570700" w:rsidP="00DF6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Barranquilla</w:t>
      </w:r>
    </w:p>
    <w:p w:rsidR="00DF669F" w:rsidRDefault="00DF669F" w:rsidP="00DF6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DF669F" w:rsidRDefault="00DF669F" w:rsidP="00DF6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FF0000"/>
          <w:kern w:val="0"/>
          <w:sz w:val="24"/>
          <w:szCs w:val="24"/>
        </w:rPr>
      </w:pPr>
      <w:r w:rsidRPr="00DF669F">
        <w:rPr>
          <w:rFonts w:ascii="Arial" w:hAnsi="Arial" w:cs="Arial"/>
          <w:color w:val="000000"/>
          <w:kern w:val="0"/>
          <w:sz w:val="24"/>
          <w:szCs w:val="24"/>
        </w:rPr>
        <w:t xml:space="preserve">El suscrito obrando en nombre propio se ofrece a </w:t>
      </w:r>
      <w:r w:rsidRPr="00DF669F">
        <w:rPr>
          <w:rFonts w:ascii="Arial" w:hAnsi="Arial" w:cs="Arial"/>
          <w:color w:val="FF0000"/>
          <w:kern w:val="0"/>
          <w:sz w:val="24"/>
          <w:szCs w:val="24"/>
        </w:rPr>
        <w:t>prestar el servicio o suministro</w:t>
      </w:r>
      <w:r>
        <w:rPr>
          <w:rFonts w:ascii="Arial" w:hAnsi="Arial" w:cs="Arial"/>
          <w:color w:val="FF0000"/>
          <w:kern w:val="0"/>
          <w:sz w:val="24"/>
          <w:szCs w:val="24"/>
        </w:rPr>
        <w:t xml:space="preserve">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descrito en la presente convocatoria de acuerdo al precio base establecido por la</w:t>
      </w:r>
      <w:r>
        <w:rPr>
          <w:rFonts w:ascii="Arial" w:hAnsi="Arial" w:cs="Arial"/>
          <w:color w:val="FF0000"/>
          <w:kern w:val="0"/>
          <w:sz w:val="24"/>
          <w:szCs w:val="24"/>
        </w:rPr>
        <w:t xml:space="preserve">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INSTITUCION, y los demás documentos que la integran.</w:t>
      </w:r>
      <w:r>
        <w:rPr>
          <w:rFonts w:ascii="Arial" w:hAnsi="Arial" w:cs="Arial"/>
          <w:color w:val="FF0000"/>
          <w:kern w:val="0"/>
          <w:sz w:val="24"/>
          <w:szCs w:val="24"/>
        </w:rPr>
        <w:t xml:space="preserve"> </w:t>
      </w:r>
    </w:p>
    <w:p w:rsidR="00DF669F" w:rsidRP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FF0000"/>
          <w:kern w:val="0"/>
          <w:sz w:val="24"/>
          <w:szCs w:val="24"/>
        </w:rPr>
      </w:pPr>
      <w:r w:rsidRPr="00DF669F">
        <w:rPr>
          <w:rFonts w:ascii="Arial" w:hAnsi="Arial" w:cs="Arial"/>
          <w:color w:val="000000"/>
          <w:kern w:val="0"/>
          <w:sz w:val="24"/>
          <w:szCs w:val="24"/>
        </w:rPr>
        <w:t>El suscrito se compromete en caso de resultar favorecido con la adjudicación del</w:t>
      </w:r>
      <w:r>
        <w:rPr>
          <w:rFonts w:ascii="Arial" w:hAnsi="Arial" w:cs="Arial"/>
          <w:color w:val="FF0000"/>
          <w:kern w:val="0"/>
          <w:sz w:val="24"/>
          <w:szCs w:val="24"/>
        </w:rPr>
        <w:t xml:space="preserve">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contrato a firmarlo y presentar todos los documentos correspondientes a su</w:t>
      </w:r>
      <w:r>
        <w:rPr>
          <w:rFonts w:ascii="Arial" w:hAnsi="Arial" w:cs="Arial"/>
          <w:color w:val="FF0000"/>
          <w:kern w:val="0"/>
          <w:sz w:val="24"/>
          <w:szCs w:val="24"/>
        </w:rPr>
        <w:t xml:space="preserve">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legalización dentro de los dos (2) días siguientes a la fecha de firmado el contrato,</w:t>
      </w:r>
      <w:r>
        <w:rPr>
          <w:rFonts w:ascii="Arial" w:hAnsi="Arial" w:cs="Arial"/>
          <w:color w:val="FF0000"/>
          <w:kern w:val="0"/>
          <w:sz w:val="24"/>
          <w:szCs w:val="24"/>
        </w:rPr>
        <w:t xml:space="preserve">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en la Tesorería de LA INSTITUCION EDUCATIVA.</w:t>
      </w:r>
    </w:p>
    <w:p w:rsid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</w:p>
    <w:p w:rsid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DF669F">
        <w:rPr>
          <w:rFonts w:ascii="Arial" w:hAnsi="Arial" w:cs="Arial"/>
          <w:color w:val="000000"/>
          <w:kern w:val="0"/>
          <w:sz w:val="24"/>
          <w:szCs w:val="24"/>
        </w:rPr>
        <w:t>El suscrito declara:</w:t>
      </w:r>
    </w:p>
    <w:p w:rsidR="00DF669F" w:rsidRP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</w:p>
    <w:p w:rsid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DF669F">
        <w:rPr>
          <w:rFonts w:ascii="Arial" w:hAnsi="Arial" w:cs="Arial"/>
          <w:color w:val="000000"/>
          <w:kern w:val="0"/>
          <w:sz w:val="24"/>
          <w:szCs w:val="24"/>
        </w:rPr>
        <w:t>1. Que ninguna persona o Entidad distinta de l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as aquí nombradas tiene interés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en esta propuesta ni en el contrato que como consecuencia de ella llegare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a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celebrarse y que por consiguiente solo compromete al firmante.</w:t>
      </w:r>
    </w:p>
    <w:p w:rsidR="00DF669F" w:rsidRP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</w:p>
    <w:p w:rsidR="00DB3BFC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DF669F">
        <w:rPr>
          <w:rFonts w:ascii="Arial" w:hAnsi="Arial" w:cs="Arial"/>
          <w:color w:val="000000"/>
          <w:kern w:val="0"/>
          <w:sz w:val="24"/>
          <w:szCs w:val="24"/>
        </w:rPr>
        <w:t xml:space="preserve">2. Que conoce las especificaciones y todos los 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requerimientos técnicos y demás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términos de referencia de la Convocatoria rela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cionados con el objeto descrito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que acepta todos los requisitos en ellos exigid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os y en caso de adjudicación se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somete a las reglamentaciones vigen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tes en la INSTITUCION EDUCATIVA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para este tipo de Contrato.</w:t>
      </w:r>
    </w:p>
    <w:p w:rsid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</w:p>
    <w:p w:rsidR="00DF669F" w:rsidRDefault="00DF669F" w:rsidP="00DF6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3. Que la propuesta económica para este contrato es de ____________________ según las siguientes condiciones técnicas:</w:t>
      </w:r>
    </w:p>
    <w:p w:rsid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:rsid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PRECIO DE LA OFERTA:</w:t>
      </w:r>
    </w:p>
    <w:p w:rsid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758"/>
        <w:gridCol w:w="2564"/>
        <w:gridCol w:w="1142"/>
        <w:gridCol w:w="1980"/>
        <w:gridCol w:w="1395"/>
        <w:gridCol w:w="6"/>
        <w:gridCol w:w="1247"/>
      </w:tblGrid>
      <w:tr w:rsidR="00DF669F" w:rsidRPr="006C6C78" w:rsidTr="009E3677">
        <w:tc>
          <w:tcPr>
            <w:tcW w:w="758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center"/>
              <w:rPr>
                <w:rFonts w:ascii="Arial" w:hAnsi="Arial" w:cs="Arial"/>
                <w:b/>
                <w:bCs/>
              </w:rPr>
            </w:pPr>
            <w:r w:rsidRPr="006C6C78">
              <w:rPr>
                <w:rFonts w:ascii="Arial" w:hAnsi="Arial" w:cs="Arial"/>
                <w:b/>
                <w:bCs/>
              </w:rPr>
              <w:t>Ítem</w:t>
            </w:r>
          </w:p>
        </w:tc>
        <w:tc>
          <w:tcPr>
            <w:tcW w:w="2564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center"/>
              <w:rPr>
                <w:rFonts w:ascii="Arial" w:hAnsi="Arial" w:cs="Arial"/>
                <w:b/>
                <w:bCs/>
              </w:rPr>
            </w:pPr>
            <w:r w:rsidRPr="006C6C78">
              <w:rPr>
                <w:rFonts w:ascii="Arial" w:hAnsi="Arial" w:cs="Arial"/>
                <w:b/>
                <w:bCs/>
              </w:rPr>
              <w:t>Descripción</w:t>
            </w:r>
          </w:p>
        </w:tc>
        <w:tc>
          <w:tcPr>
            <w:tcW w:w="1142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center"/>
              <w:rPr>
                <w:rFonts w:ascii="Arial" w:hAnsi="Arial" w:cs="Arial"/>
                <w:b/>
                <w:bCs/>
              </w:rPr>
            </w:pPr>
            <w:r w:rsidRPr="006C6C78">
              <w:rPr>
                <w:rFonts w:ascii="Arial" w:hAnsi="Arial" w:cs="Arial"/>
                <w:b/>
                <w:bCs/>
              </w:rPr>
              <w:t>Unidad de medida</w:t>
            </w:r>
          </w:p>
        </w:tc>
        <w:tc>
          <w:tcPr>
            <w:tcW w:w="1980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center"/>
              <w:rPr>
                <w:rFonts w:ascii="Arial" w:hAnsi="Arial" w:cs="Arial"/>
                <w:b/>
                <w:bCs/>
              </w:rPr>
            </w:pPr>
            <w:r w:rsidRPr="006C6C78">
              <w:rPr>
                <w:rFonts w:ascii="Arial" w:hAnsi="Arial" w:cs="Arial"/>
                <w:b/>
                <w:bCs/>
              </w:rPr>
              <w:t>Cantidad</w:t>
            </w:r>
          </w:p>
        </w:tc>
        <w:tc>
          <w:tcPr>
            <w:tcW w:w="1401" w:type="dxa"/>
            <w:gridSpan w:val="2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6C6C78">
              <w:rPr>
                <w:rFonts w:ascii="Arial" w:hAnsi="Arial" w:cs="Arial"/>
                <w:b/>
                <w:bCs/>
              </w:rPr>
              <w:t>Vr</w:t>
            </w:r>
            <w:proofErr w:type="spellEnd"/>
            <w:r w:rsidRPr="006C6C78">
              <w:rPr>
                <w:rFonts w:ascii="Arial" w:hAnsi="Arial" w:cs="Arial"/>
                <w:b/>
                <w:bCs/>
              </w:rPr>
              <w:t xml:space="preserve"> Unitario</w:t>
            </w:r>
          </w:p>
        </w:tc>
        <w:tc>
          <w:tcPr>
            <w:tcW w:w="1247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6C6C78">
              <w:rPr>
                <w:rFonts w:ascii="Arial" w:hAnsi="Arial" w:cs="Arial"/>
                <w:b/>
                <w:bCs/>
              </w:rPr>
              <w:t>Vr</w:t>
            </w:r>
            <w:proofErr w:type="spellEnd"/>
            <w:r w:rsidRPr="006C6C78">
              <w:rPr>
                <w:rFonts w:ascii="Arial" w:hAnsi="Arial" w:cs="Arial"/>
                <w:b/>
                <w:bCs/>
              </w:rPr>
              <w:t xml:space="preserve"> Total</w:t>
            </w:r>
          </w:p>
        </w:tc>
      </w:tr>
      <w:tr w:rsidR="00DF669F" w:rsidRPr="006C6C78" w:rsidTr="009E3677">
        <w:tc>
          <w:tcPr>
            <w:tcW w:w="758" w:type="dxa"/>
          </w:tcPr>
          <w:p w:rsidR="00DF669F" w:rsidRPr="00C138AC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  <w:bookmarkStart w:id="1" w:name="_Hlk105427014"/>
            <w:r w:rsidRPr="006C6C78">
              <w:rPr>
                <w:rFonts w:ascii="Arial" w:hAnsi="Arial" w:cs="Arial"/>
              </w:rPr>
              <w:t>1</w:t>
            </w:r>
          </w:p>
        </w:tc>
        <w:tc>
          <w:tcPr>
            <w:tcW w:w="2564" w:type="dxa"/>
          </w:tcPr>
          <w:p w:rsidR="00DF669F" w:rsidRPr="006C6C78" w:rsidRDefault="00DF669F" w:rsidP="00DF669F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42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1401" w:type="dxa"/>
            <w:gridSpan w:val="2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</w:tr>
      <w:tr w:rsidR="00DF669F" w:rsidRPr="006C6C78" w:rsidTr="009E3677">
        <w:tc>
          <w:tcPr>
            <w:tcW w:w="758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64" w:type="dxa"/>
          </w:tcPr>
          <w:p w:rsidR="00DF669F" w:rsidRPr="006C6C78" w:rsidRDefault="00DF669F" w:rsidP="00DF669F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42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1401" w:type="dxa"/>
            <w:gridSpan w:val="2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</w:tr>
      <w:tr w:rsidR="00DF669F" w:rsidRPr="006C6C78" w:rsidTr="009E3677">
        <w:tc>
          <w:tcPr>
            <w:tcW w:w="758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64" w:type="dxa"/>
          </w:tcPr>
          <w:p w:rsidR="00DF669F" w:rsidRPr="006C6C78" w:rsidRDefault="00DF669F" w:rsidP="00DF669F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42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1401" w:type="dxa"/>
            <w:gridSpan w:val="2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</w:tr>
      <w:bookmarkEnd w:id="1"/>
      <w:tr w:rsidR="00DF669F" w:rsidTr="009E36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4464" w:type="dxa"/>
          <w:trHeight w:val="100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9F" w:rsidRDefault="009E3677" w:rsidP="00DF66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SUBTOTAL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</w:tcBorders>
          </w:tcPr>
          <w:p w:rsidR="00DF669F" w:rsidRDefault="00DF669F" w:rsidP="00DF66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9F" w:rsidRDefault="00DF669F" w:rsidP="00DF66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F669F" w:rsidTr="002F4B5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4464" w:type="dxa"/>
          <w:trHeight w:val="305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9F" w:rsidRPr="009E3677" w:rsidRDefault="009E3677" w:rsidP="00DF66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E3677">
              <w:rPr>
                <w:rFonts w:ascii="Arial" w:hAnsi="Arial" w:cs="Arial"/>
                <w:b/>
                <w:color w:val="000000"/>
                <w:sz w:val="24"/>
                <w:szCs w:val="24"/>
              </w:rPr>
              <w:t>IVA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</w:tcBorders>
          </w:tcPr>
          <w:p w:rsidR="00DF669F" w:rsidRDefault="00DF669F" w:rsidP="00DF66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9F" w:rsidRDefault="00DF669F" w:rsidP="00DF66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4B5C" w:rsidTr="002F4B5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4464" w:type="dxa"/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5C" w:rsidRPr="009E3677" w:rsidRDefault="002F4B5C" w:rsidP="002F4B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VALOR TOTAL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B5C" w:rsidRDefault="002F4B5C" w:rsidP="00DF66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5C" w:rsidRDefault="002F4B5C" w:rsidP="00DF66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</w:p>
    <w:p w:rsidR="009E3677" w:rsidRDefault="009E3677" w:rsidP="009E36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:rsidR="009E3677" w:rsidRDefault="009E3677" w:rsidP="009E36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4. Que declaro bajo la gravedad del juramento no estar incurso en causales de inhabilidad o incompatibilidad de las señaladas por la Ley, para contratar con LA INSTITUCION EDUCATIVA.</w:t>
      </w:r>
    </w:p>
    <w:p w:rsidR="009E3677" w:rsidRDefault="009E3677" w:rsidP="009E36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:rsidR="009E3677" w:rsidRDefault="009E3677" w:rsidP="009E36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:rsidR="009E3677" w:rsidRDefault="009E3677" w:rsidP="009E36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:rsidR="009E3677" w:rsidRDefault="009E3677" w:rsidP="009E36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:rsidR="009E3677" w:rsidRDefault="009E3677" w:rsidP="009E36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_________________________</w:t>
      </w:r>
    </w:p>
    <w:p w:rsidR="009E3677" w:rsidRDefault="009E3677" w:rsidP="009E36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Nombre proponente</w:t>
      </w:r>
    </w:p>
    <w:p w:rsidR="009E3677" w:rsidRDefault="009E3677" w:rsidP="009E36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Nit.</w:t>
      </w:r>
    </w:p>
    <w:p w:rsidR="009E3677" w:rsidRPr="009E3677" w:rsidRDefault="009E3677" w:rsidP="009E36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Teléfono</w:t>
      </w:r>
    </w:p>
    <w:sectPr w:rsidR="009E3677" w:rsidRPr="009E3677" w:rsidSect="00FB2C2E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9F"/>
    <w:rsid w:val="002F4B5C"/>
    <w:rsid w:val="00570700"/>
    <w:rsid w:val="00896D9A"/>
    <w:rsid w:val="009E3677"/>
    <w:rsid w:val="00D318AF"/>
    <w:rsid w:val="00D749B8"/>
    <w:rsid w:val="00DB3BFC"/>
    <w:rsid w:val="00DF669F"/>
    <w:rsid w:val="00FB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F669F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F669F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Fayzar Abdala</dc:creator>
  <cp:lastModifiedBy>Rectoria</cp:lastModifiedBy>
  <cp:revision>2</cp:revision>
  <dcterms:created xsi:type="dcterms:W3CDTF">2026-04-20T14:04:00Z</dcterms:created>
  <dcterms:modified xsi:type="dcterms:W3CDTF">2026-04-20T14:04:00Z</dcterms:modified>
</cp:coreProperties>
</file>